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4D42D6">
        <w:t>Прочее</w:t>
      </w:r>
      <w:r w:rsidR="002170EF">
        <w:t xml:space="preserve"> (</w:t>
      </w:r>
      <w:r w:rsidR="004D42D6">
        <w:t>61 319</w:t>
      </w:r>
      <w:r w:rsidR="002170EF">
        <w:t>)</w:t>
      </w:r>
      <w:r>
        <w:t>.</w:t>
      </w:r>
    </w:p>
    <w:p w:rsidR="006E233A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600969">
        <w:t>О</w:t>
      </w:r>
      <w:r w:rsidR="006E233A">
        <w:t>казание услуг по передаче электрической энергии (84).</w:t>
      </w:r>
    </w:p>
    <w:p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4D42D6">
        <w:t>П</w:t>
      </w:r>
      <w:r w:rsidR="00E978E0" w:rsidRPr="00E978E0">
        <w:t xml:space="preserve">рочее  </w:t>
      </w:r>
      <w:r w:rsidR="00031C25">
        <w:t>(</w:t>
      </w:r>
      <w:r w:rsidR="00D65A0C">
        <w:t>68</w:t>
      </w:r>
      <w:r w:rsidR="00354762">
        <w:t>66</w:t>
      </w:r>
      <w:r w:rsidR="0073658A">
        <w:t>)</w:t>
      </w:r>
      <w: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FAC"/>
    <w:rsid w:val="00031C25"/>
    <w:rsid w:val="00061C76"/>
    <w:rsid w:val="002170EF"/>
    <w:rsid w:val="0024482E"/>
    <w:rsid w:val="00322FAC"/>
    <w:rsid w:val="00350F85"/>
    <w:rsid w:val="00354762"/>
    <w:rsid w:val="004D42D6"/>
    <w:rsid w:val="004F41D3"/>
    <w:rsid w:val="00600969"/>
    <w:rsid w:val="006E233A"/>
    <w:rsid w:val="0073658A"/>
    <w:rsid w:val="008E0C56"/>
    <w:rsid w:val="008E1177"/>
    <w:rsid w:val="009C2831"/>
    <w:rsid w:val="00C97FA6"/>
    <w:rsid w:val="00CD3F33"/>
    <w:rsid w:val="00D65A0C"/>
    <w:rsid w:val="00E56A50"/>
    <w:rsid w:val="00E978E0"/>
    <w:rsid w:val="00EB0E9C"/>
    <w:rsid w:val="00EF0663"/>
    <w:rsid w:val="00F86D87"/>
    <w:rsid w:val="00FF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KsenofontovaNA</cp:lastModifiedBy>
  <cp:revision>6</cp:revision>
  <dcterms:created xsi:type="dcterms:W3CDTF">2022-03-31T20:33:00Z</dcterms:created>
  <dcterms:modified xsi:type="dcterms:W3CDTF">2023-03-30T12:41:00Z</dcterms:modified>
</cp:coreProperties>
</file>